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A" w:rsidRPr="00E8120A" w:rsidRDefault="00E8120A" w:rsidP="00E8120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8120A">
        <w:rPr>
          <w:rFonts w:ascii="Times New Roman" w:hAnsi="Times New Roman" w:cs="Times New Roman"/>
          <w:b/>
          <w:bCs/>
          <w:sz w:val="28"/>
          <w:szCs w:val="28"/>
        </w:rPr>
        <w:t>Лобакинского</w:t>
      </w:r>
      <w:proofErr w:type="spellEnd"/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8120A" w:rsidRPr="00E8120A" w:rsidRDefault="00E8120A" w:rsidP="00E8120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120A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8120A" w:rsidRPr="00E8120A" w:rsidRDefault="00E8120A" w:rsidP="00E8120A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0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E8120A" w:rsidRPr="00E8120A" w:rsidRDefault="00E8120A" w:rsidP="00E8120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</w:rPr>
      </w:pPr>
      <w:r w:rsidRPr="00E8120A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E8120A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E8120A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E8120A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E8120A" w:rsidRPr="00E8120A" w:rsidRDefault="001C5AB1" w:rsidP="00E8120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Тел. 8-927-505-99-60</w:t>
      </w:r>
    </w:p>
    <w:p w:rsidR="00E8120A" w:rsidRPr="00E8120A" w:rsidRDefault="00E8120A" w:rsidP="00E8120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</w:p>
    <w:p w:rsidR="00E8120A" w:rsidRPr="00E8120A" w:rsidRDefault="00E8120A" w:rsidP="00E8120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0A" w:rsidRPr="00E8120A" w:rsidRDefault="00E8120A" w:rsidP="00E8120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120A" w:rsidRPr="00E8120A" w:rsidRDefault="00E8120A" w:rsidP="00E8120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0A" w:rsidRPr="00E8120A" w:rsidRDefault="00C50904" w:rsidP="00E8120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«16» мая</w:t>
      </w:r>
      <w:r w:rsidR="00E8120A" w:rsidRPr="00E8120A">
        <w:rPr>
          <w:rFonts w:ascii="Times New Roman" w:hAnsi="Times New Roman" w:cs="Times New Roman"/>
          <w:sz w:val="24"/>
          <w:szCs w:val="24"/>
        </w:rPr>
        <w:t xml:space="preserve"> 2022г.     </w:t>
      </w:r>
      <w:r w:rsidR="00E812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8120A" w:rsidRPr="00E812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120A" w:rsidRPr="00E8120A">
        <w:rPr>
          <w:rFonts w:ascii="Times New Roman" w:hAnsi="Times New Roman" w:cs="Times New Roman"/>
          <w:b/>
          <w:bCs/>
          <w:sz w:val="24"/>
          <w:szCs w:val="24"/>
        </w:rPr>
        <w:t xml:space="preserve">№ 28 </w:t>
      </w:r>
    </w:p>
    <w:p w:rsidR="00E8120A" w:rsidRPr="00E8120A" w:rsidRDefault="00E8120A" w:rsidP="00E8120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0A" w:rsidRPr="00E8120A" w:rsidRDefault="00E8120A" w:rsidP="00E8120A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0A" w:rsidRPr="00E8120A" w:rsidRDefault="00E8120A" w:rsidP="00E8120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2018-2034 годы»</w:t>
      </w:r>
      <w:r w:rsidR="00BD0FEC">
        <w:rPr>
          <w:rFonts w:ascii="Times New Roman" w:hAnsi="Times New Roman" w:cs="Times New Roman"/>
          <w:sz w:val="24"/>
          <w:szCs w:val="24"/>
        </w:rPr>
        <w:t xml:space="preserve">      (в ред. постановлений № 30 от 15.07.2019г.,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EC">
        <w:rPr>
          <w:rFonts w:ascii="Times New Roman" w:hAnsi="Times New Roman" w:cs="Times New Roman"/>
          <w:sz w:val="24"/>
          <w:szCs w:val="24"/>
        </w:rPr>
        <w:t xml:space="preserve">   </w:t>
      </w:r>
      <w:r w:rsidR="00D94417">
        <w:rPr>
          <w:rFonts w:ascii="Times New Roman" w:hAnsi="Times New Roman" w:cs="Times New Roman"/>
          <w:sz w:val="24"/>
          <w:szCs w:val="24"/>
        </w:rPr>
        <w:t>№ 26 от 19</w:t>
      </w:r>
      <w:r>
        <w:rPr>
          <w:rFonts w:ascii="Times New Roman" w:hAnsi="Times New Roman" w:cs="Times New Roman"/>
          <w:sz w:val="24"/>
          <w:szCs w:val="24"/>
        </w:rPr>
        <w:t xml:space="preserve">.04.2022г.) </w:t>
      </w:r>
    </w:p>
    <w:p w:rsidR="00E8120A" w:rsidRPr="00E8120A" w:rsidRDefault="00E8120A" w:rsidP="00E8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0A" w:rsidRPr="00E8120A" w:rsidRDefault="00E8120A" w:rsidP="00E8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</w:t>
      </w:r>
      <w:r w:rsidR="00BD0FEC">
        <w:rPr>
          <w:rFonts w:ascii="Times New Roman" w:hAnsi="Times New Roman" w:cs="Times New Roman"/>
          <w:sz w:val="24"/>
          <w:szCs w:val="24"/>
        </w:rPr>
        <w:t xml:space="preserve"> </w:t>
      </w:r>
      <w:r w:rsidRPr="00E8120A">
        <w:rPr>
          <w:rFonts w:ascii="Times New Roman" w:hAnsi="Times New Roman" w:cs="Times New Roman"/>
          <w:sz w:val="24"/>
          <w:szCs w:val="24"/>
        </w:rPr>
        <w:t xml:space="preserve">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120A" w:rsidRPr="00E8120A" w:rsidRDefault="00E8120A" w:rsidP="00E8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8120A" w:rsidRPr="00E8120A" w:rsidRDefault="00E8120A" w:rsidP="00E81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0A" w:rsidRPr="00E8120A" w:rsidRDefault="00E8120A" w:rsidP="00E8120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2018-2034 годы»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BD0FEC">
        <w:rPr>
          <w:rFonts w:ascii="Times New Roman" w:hAnsi="Times New Roman" w:cs="Times New Roman"/>
          <w:sz w:val="24"/>
          <w:szCs w:val="24"/>
        </w:rPr>
        <w:t xml:space="preserve">постановлений № 30 от 15.07.2019г., № 26 </w:t>
      </w:r>
      <w:r w:rsidR="00D94417">
        <w:rPr>
          <w:rFonts w:ascii="Times New Roman" w:hAnsi="Times New Roman" w:cs="Times New Roman"/>
          <w:sz w:val="24"/>
          <w:szCs w:val="24"/>
        </w:rPr>
        <w:t>от 19</w:t>
      </w:r>
      <w:r w:rsidR="00BD0FEC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>г.)</w:t>
      </w:r>
      <w:r w:rsidRPr="00E8120A">
        <w:rPr>
          <w:rFonts w:ascii="Times New Roman" w:hAnsi="Times New Roman" w:cs="Times New Roman"/>
          <w:sz w:val="24"/>
          <w:szCs w:val="24"/>
        </w:rPr>
        <w:t>» (далее – Программа) следующие изменения:</w:t>
      </w:r>
    </w:p>
    <w:p w:rsidR="00E8120A" w:rsidRPr="00E8120A" w:rsidRDefault="00E8120A" w:rsidP="00E81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ab/>
      </w:r>
      <w:r w:rsidRPr="00E8120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Подпункт 6.1 пункта</w:t>
      </w:r>
      <w:r w:rsidRPr="00E8120A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E8120A" w:rsidRPr="007D2112" w:rsidRDefault="00E8120A" w:rsidP="00E8120A">
      <w:pPr>
        <w:pStyle w:val="formattext"/>
        <w:spacing w:before="0" w:beforeAutospacing="0" w:after="0" w:afterAutospacing="0"/>
        <w:textAlignment w:val="baseline"/>
        <w:rPr>
          <w:b/>
          <w:lang w:eastAsia="en-US"/>
        </w:rPr>
      </w:pPr>
      <w:r w:rsidRPr="00E8120A">
        <w:rPr>
          <w:b/>
          <w:sz w:val="28"/>
          <w:szCs w:val="28"/>
        </w:rPr>
        <w:t xml:space="preserve">        </w:t>
      </w:r>
      <w:r w:rsidRPr="00E8120A">
        <w:rPr>
          <w:sz w:val="28"/>
          <w:szCs w:val="28"/>
        </w:rPr>
        <w:t>«</w:t>
      </w:r>
      <w:r w:rsidRPr="007D2112">
        <w:rPr>
          <w:b/>
          <w:lang w:eastAsia="en-US"/>
        </w:rPr>
        <w:t>6.1. План мероприятий по реализации Программы комплексного развития социальной инфраструктуры на 2018-2034 годы, млн. руб.</w:t>
      </w:r>
    </w:p>
    <w:p w:rsidR="00E8120A" w:rsidRPr="007D2112" w:rsidRDefault="00E8120A" w:rsidP="00E812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E8120A" w:rsidRPr="007D2112" w:rsidRDefault="00E8120A" w:rsidP="00E81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63"/>
        <w:gridCol w:w="1559"/>
        <w:gridCol w:w="1843"/>
        <w:gridCol w:w="1701"/>
        <w:gridCol w:w="1701"/>
      </w:tblGrid>
      <w:tr w:rsidR="001C5AB1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r w:rsidRPr="007D2112">
              <w:t xml:space="preserve">№ </w:t>
            </w:r>
            <w:proofErr w:type="spellStart"/>
            <w:proofErr w:type="gramStart"/>
            <w:r w:rsidRPr="007D2112">
              <w:t>п</w:t>
            </w:r>
            <w:proofErr w:type="spellEnd"/>
            <w:proofErr w:type="gramEnd"/>
            <w:r w:rsidRPr="007D2112">
              <w:t>/</w:t>
            </w:r>
            <w:proofErr w:type="spellStart"/>
            <w:r w:rsidRPr="007D2112"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r w:rsidRPr="007D2112"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r w:rsidRPr="007D2112">
              <w:t>Местоположение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r w:rsidRPr="007D2112"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r w:rsidRPr="007D2112">
              <w:t xml:space="preserve">Сроки реализации </w:t>
            </w:r>
            <w:proofErr w:type="spellStart"/>
            <w:proofErr w:type="gramStart"/>
            <w:r w:rsidRPr="007D2112">
              <w:t>мероприя</w:t>
            </w:r>
            <w:proofErr w:type="spellEnd"/>
            <w:r>
              <w:t xml:space="preserve"> </w:t>
            </w:r>
            <w:proofErr w:type="spellStart"/>
            <w:r w:rsidRPr="007D2112">
              <w:t>тия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1" w:rsidRPr="007D2112" w:rsidRDefault="001C5AB1" w:rsidP="00DE7160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7D2112">
              <w:t>Ответствен</w:t>
            </w:r>
            <w:r>
              <w:t xml:space="preserve"> </w:t>
            </w:r>
            <w:proofErr w:type="spellStart"/>
            <w:r w:rsidRPr="007D2112">
              <w:t>ный</w:t>
            </w:r>
            <w:proofErr w:type="spellEnd"/>
            <w:proofErr w:type="gramEnd"/>
            <w:r w:rsidRPr="007D2112">
              <w:t xml:space="preserve"> исполнитель</w:t>
            </w:r>
          </w:p>
        </w:tc>
      </w:tr>
      <w:tr w:rsidR="001C5AB1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1C5AB1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1C5AB1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1C5AB1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1C5AB1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1C5AB1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1" w:rsidRPr="007D2112" w:rsidRDefault="001C5AB1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Попов-2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(благоустройство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1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C0F2C" w:rsidRPr="007D2112" w:rsidTr="001C5A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- 2034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2C" w:rsidRPr="007D2112" w:rsidRDefault="00BC0F2C" w:rsidP="00DE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E8120A" w:rsidRPr="007D2112" w:rsidRDefault="00E8120A" w:rsidP="00E812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реализации программы 17 лет.</w:t>
      </w:r>
    </w:p>
    <w:p w:rsidR="00E8120A" w:rsidRDefault="00E8120A" w:rsidP="00E81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551B" w:rsidRDefault="004B551B" w:rsidP="00E81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551B" w:rsidRP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4B551B" w:rsidRP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55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5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551B" w:rsidRP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Pr="004B551B" w:rsidRDefault="004B551B" w:rsidP="004B551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Pr="004B551B" w:rsidRDefault="004B551B" w:rsidP="004B551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B551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</w:p>
    <w:p w:rsidR="004B551B" w:rsidRPr="004B551B" w:rsidRDefault="004B551B" w:rsidP="004B551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551B">
        <w:rPr>
          <w:rFonts w:ascii="Times New Roman" w:hAnsi="Times New Roman" w:cs="Times New Roman"/>
          <w:sz w:val="24"/>
          <w:szCs w:val="24"/>
        </w:rPr>
        <w:t xml:space="preserve">                                      В.Н.Ситников </w:t>
      </w:r>
    </w:p>
    <w:p w:rsidR="004B551B" w:rsidRPr="004B551B" w:rsidRDefault="004B551B" w:rsidP="004B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2E3" w:rsidRPr="004B551B" w:rsidRDefault="004C32E3" w:rsidP="004B55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32E3" w:rsidRPr="004B551B" w:rsidSect="004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20A"/>
    <w:rsid w:val="001C5AB1"/>
    <w:rsid w:val="004B551B"/>
    <w:rsid w:val="004C32E3"/>
    <w:rsid w:val="008B3D4C"/>
    <w:rsid w:val="00BC0F2C"/>
    <w:rsid w:val="00BD0FEC"/>
    <w:rsid w:val="00C50904"/>
    <w:rsid w:val="00D94417"/>
    <w:rsid w:val="00E8120A"/>
    <w:rsid w:val="00EF2215"/>
    <w:rsid w:val="00F4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120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rsid w:val="00E8120A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rsid w:val="00E812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12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2022-05-13T06:34:00Z</dcterms:created>
  <dcterms:modified xsi:type="dcterms:W3CDTF">2022-05-18T08:34:00Z</dcterms:modified>
</cp:coreProperties>
</file>